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EC" w:rsidRPr="00DD0291" w:rsidRDefault="000C31EC" w:rsidP="000C31EC">
      <w:pPr>
        <w:jc w:val="center"/>
        <w:rPr>
          <w:b/>
          <w:i/>
          <w:szCs w:val="28"/>
        </w:rPr>
      </w:pPr>
      <w:r w:rsidRPr="00DD0291">
        <w:rPr>
          <w:b/>
          <w:szCs w:val="28"/>
        </w:rPr>
        <w:t>График</w:t>
      </w:r>
    </w:p>
    <w:p w:rsidR="000C31EC" w:rsidRPr="00DD0291" w:rsidRDefault="000C31EC" w:rsidP="000C31EC">
      <w:pPr>
        <w:jc w:val="center"/>
        <w:rPr>
          <w:b/>
          <w:szCs w:val="28"/>
        </w:rPr>
      </w:pPr>
      <w:r w:rsidRPr="00DD0291">
        <w:rPr>
          <w:b/>
          <w:szCs w:val="28"/>
        </w:rPr>
        <w:t>проведения приема граждан</w:t>
      </w:r>
      <w:r w:rsidR="00004F53" w:rsidRPr="00DD0291">
        <w:rPr>
          <w:b/>
          <w:szCs w:val="28"/>
        </w:rPr>
        <w:t xml:space="preserve">, осуществляемого в </w:t>
      </w:r>
      <w:r w:rsidR="00004F53" w:rsidRPr="00DD0291">
        <w:rPr>
          <w:b/>
          <w:i/>
          <w:szCs w:val="28"/>
        </w:rPr>
        <w:t>дистанционном режиме</w:t>
      </w:r>
      <w:r w:rsidRPr="00DD0291">
        <w:rPr>
          <w:b/>
          <w:szCs w:val="28"/>
        </w:rPr>
        <w:t xml:space="preserve"> в </w:t>
      </w:r>
    </w:p>
    <w:p w:rsidR="00DD0291" w:rsidRPr="00DD0291" w:rsidRDefault="00C61B25" w:rsidP="000C31EC">
      <w:pPr>
        <w:jc w:val="center"/>
        <w:rPr>
          <w:b/>
          <w:szCs w:val="28"/>
        </w:rPr>
      </w:pPr>
      <w:r w:rsidRPr="00DD0291">
        <w:rPr>
          <w:b/>
          <w:szCs w:val="28"/>
        </w:rPr>
        <w:t>общественной приемной Новороссийского местного отделения Всероссийской политической  партии «ЕДИНАЯ РОССИЯ»</w:t>
      </w:r>
      <w:bookmarkStart w:id="0" w:name="_GoBack"/>
      <w:bookmarkEnd w:id="0"/>
      <w:r w:rsidR="00F85343" w:rsidRPr="00DD0291">
        <w:rPr>
          <w:b/>
          <w:szCs w:val="28"/>
        </w:rPr>
        <w:t xml:space="preserve"> </w:t>
      </w:r>
      <w:r w:rsidR="005D7D8D" w:rsidRPr="00DD0291">
        <w:rPr>
          <w:b/>
          <w:szCs w:val="28"/>
        </w:rPr>
        <w:t xml:space="preserve"> </w:t>
      </w:r>
    </w:p>
    <w:p w:rsidR="000C31EC" w:rsidRPr="00DD0291" w:rsidRDefault="005D7D8D" w:rsidP="000C31EC">
      <w:pPr>
        <w:jc w:val="center"/>
        <w:rPr>
          <w:b/>
          <w:szCs w:val="28"/>
        </w:rPr>
      </w:pPr>
      <w:r w:rsidRPr="00DD0291">
        <w:rPr>
          <w:b/>
          <w:szCs w:val="28"/>
        </w:rPr>
        <w:t>в период с 01 по 10</w:t>
      </w:r>
      <w:r w:rsidR="00F85343" w:rsidRPr="00DD0291">
        <w:rPr>
          <w:b/>
          <w:szCs w:val="28"/>
        </w:rPr>
        <w:t xml:space="preserve"> декабря 2020 года</w:t>
      </w:r>
    </w:p>
    <w:p w:rsidR="000C31EC" w:rsidRDefault="000C31EC" w:rsidP="000C31EC">
      <w:pPr>
        <w:rPr>
          <w:sz w:val="24"/>
          <w:szCs w:val="24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409"/>
        <w:gridCol w:w="1701"/>
        <w:gridCol w:w="1985"/>
        <w:gridCol w:w="1843"/>
        <w:gridCol w:w="4535"/>
        <w:gridCol w:w="1986"/>
      </w:tblGrid>
      <w:tr w:rsidR="000C31EC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004F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0C31EC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DD0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Местная общественная приемная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A465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AE6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</w:t>
            </w:r>
            <w:r w:rsidR="000C31EC">
              <w:rPr>
                <w:b/>
                <w:sz w:val="24"/>
                <w:szCs w:val="24"/>
              </w:rPr>
              <w:t>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0C31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</w:t>
            </w:r>
            <w:r w:rsidR="00BF2CFC">
              <w:rPr>
                <w:sz w:val="24"/>
                <w:szCs w:val="24"/>
              </w:rPr>
              <w:t xml:space="preserve">, </w:t>
            </w:r>
          </w:p>
          <w:p w:rsidR="00BF2CFC" w:rsidRDefault="00BF2C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A465B1" w:rsidP="00A46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Cs w:val="28"/>
              </w:rPr>
              <w:t>Ратенко</w:t>
            </w:r>
            <w:proofErr w:type="spellEnd"/>
            <w:r>
              <w:rPr>
                <w:b/>
                <w:i/>
                <w:szCs w:val="28"/>
              </w:rPr>
              <w:t xml:space="preserve"> Светлана Евгеньевна</w:t>
            </w:r>
            <w:r w:rsidR="002277BC">
              <w:rPr>
                <w:sz w:val="24"/>
                <w:szCs w:val="24"/>
              </w:rPr>
              <w:t xml:space="preserve">, </w:t>
            </w:r>
            <w:r w:rsidR="00D536E6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МОП</w:t>
            </w:r>
          </w:p>
          <w:p w:rsidR="00DD0291" w:rsidRDefault="00DD0291" w:rsidP="00A465B1">
            <w:pPr>
              <w:spacing w:line="276" w:lineRule="auto"/>
              <w:rPr>
                <w:sz w:val="24"/>
                <w:szCs w:val="24"/>
              </w:rPr>
            </w:pPr>
          </w:p>
          <w:p w:rsidR="00DD0291" w:rsidRDefault="00DD0291" w:rsidP="00A465B1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Pr="00AE613B" w:rsidRDefault="00AE613B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AE613B" w:rsidRDefault="00AE613B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A465B1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1" w:rsidRDefault="00A465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1" w:rsidRDefault="00A465B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1" w:rsidRDefault="00A465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1" w:rsidRDefault="00D612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  <w:r w:rsidR="00A465B1">
              <w:rPr>
                <w:b/>
                <w:sz w:val="24"/>
                <w:szCs w:val="24"/>
              </w:rPr>
              <w:t>0-15.00час.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EE" w:rsidRDefault="00261DEE" w:rsidP="00261D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A465B1" w:rsidRDefault="00261DEE" w:rsidP="00261D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1" w:rsidRDefault="00261DEE" w:rsidP="00A465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>Меркулов Павел Александрович,</w:t>
            </w:r>
            <w:r>
              <w:rPr>
                <w:sz w:val="24"/>
                <w:szCs w:val="24"/>
              </w:rPr>
              <w:t>депутат городской Думы ,член комитета по муниципальной собственности, земельным отношениям, вопросам торговли и потребительского рынка</w:t>
            </w:r>
          </w:p>
          <w:p w:rsidR="00D70BF0" w:rsidRDefault="00D70BF0" w:rsidP="00A465B1">
            <w:pPr>
              <w:spacing w:line="276" w:lineRule="auto"/>
              <w:rPr>
                <w:sz w:val="24"/>
                <w:szCs w:val="24"/>
              </w:rPr>
            </w:pPr>
          </w:p>
          <w:p w:rsidR="00D70BF0" w:rsidRDefault="00D70BF0" w:rsidP="00A465B1">
            <w:pPr>
              <w:spacing w:line="276" w:lineRule="auto"/>
              <w:rPr>
                <w:sz w:val="24"/>
                <w:szCs w:val="24"/>
              </w:rPr>
            </w:pPr>
          </w:p>
          <w:p w:rsidR="00D70BF0" w:rsidRDefault="00D70BF0" w:rsidP="00A465B1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3B" w:rsidRPr="00AE613B" w:rsidRDefault="00AE613B" w:rsidP="00AE613B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A465B1" w:rsidRPr="00AE613B" w:rsidRDefault="00AE613B" w:rsidP="00AE613B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DD0291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0C31EC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EC" w:rsidRDefault="000C31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AF3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Местная общественная приемная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3B3A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C31EC">
              <w:rPr>
                <w:sz w:val="24"/>
                <w:szCs w:val="24"/>
              </w:rPr>
              <w:t>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D267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10.00-12</w:t>
            </w:r>
            <w:r w:rsidR="000C31EC">
              <w:rPr>
                <w:b/>
                <w:sz w:val="24"/>
                <w:szCs w:val="24"/>
              </w:rPr>
              <w:t>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39" w:rsidRDefault="00D26739" w:rsidP="00D26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0C31EC" w:rsidRDefault="00D26739" w:rsidP="00D26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EC" w:rsidRDefault="000C31EC" w:rsidP="003B3AD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Cs w:val="28"/>
              </w:rPr>
              <w:t>Ратенко</w:t>
            </w:r>
            <w:proofErr w:type="spellEnd"/>
            <w:r>
              <w:rPr>
                <w:b/>
                <w:i/>
                <w:szCs w:val="28"/>
              </w:rPr>
              <w:t xml:space="preserve"> Светлана Евгеньевна</w:t>
            </w:r>
            <w:r>
              <w:rPr>
                <w:sz w:val="24"/>
                <w:szCs w:val="24"/>
              </w:rPr>
              <w:t>,  руководитель  МОП</w:t>
            </w:r>
          </w:p>
          <w:p w:rsidR="00D536E6" w:rsidRDefault="00D536E6" w:rsidP="003B3AD8">
            <w:pPr>
              <w:spacing w:line="276" w:lineRule="auto"/>
              <w:rPr>
                <w:sz w:val="24"/>
                <w:szCs w:val="24"/>
              </w:rPr>
            </w:pPr>
          </w:p>
          <w:p w:rsidR="00D536E6" w:rsidRDefault="00D536E6" w:rsidP="003B3AD8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3B" w:rsidRPr="00AE613B" w:rsidRDefault="00AE613B" w:rsidP="00AE613B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0C31EC" w:rsidRDefault="00AE613B" w:rsidP="00AE613B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BF2CFC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C" w:rsidRDefault="00BF2C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C" w:rsidRDefault="00BF2CF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C" w:rsidRDefault="00D26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C" w:rsidRDefault="00D267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13.00-15.00час.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9" w:rsidRDefault="00D26739" w:rsidP="00D26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BF2CFC" w:rsidRDefault="00D26739" w:rsidP="00D26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FC" w:rsidRDefault="009749F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Cs w:val="28"/>
              </w:rPr>
              <w:t>Озерин</w:t>
            </w:r>
            <w:proofErr w:type="spellEnd"/>
            <w:r>
              <w:rPr>
                <w:b/>
                <w:i/>
                <w:szCs w:val="28"/>
              </w:rPr>
              <w:t xml:space="preserve"> Виктор Потапович</w:t>
            </w:r>
            <w:r>
              <w:rPr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депутат городской Думы, член комитета по финансово-бюджетной и экономической политике</w:t>
            </w:r>
            <w:r w:rsidR="00C61B25">
              <w:rPr>
                <w:sz w:val="24"/>
                <w:szCs w:val="24"/>
              </w:rPr>
              <w:t>,  координатор партийного проекта «Качественные и безопасные дороги»</w:t>
            </w:r>
          </w:p>
          <w:p w:rsidR="00D536E6" w:rsidRDefault="00D536E6">
            <w:pPr>
              <w:spacing w:line="276" w:lineRule="auto"/>
              <w:rPr>
                <w:b/>
                <w:i/>
                <w:szCs w:val="28"/>
              </w:rPr>
            </w:pPr>
          </w:p>
          <w:p w:rsidR="00D536E6" w:rsidRDefault="00D536E6">
            <w:pPr>
              <w:spacing w:line="276" w:lineRule="auto"/>
              <w:rPr>
                <w:b/>
                <w:i/>
                <w:szCs w:val="28"/>
              </w:rPr>
            </w:pPr>
          </w:p>
          <w:p w:rsidR="00D536E6" w:rsidRDefault="00D536E6">
            <w:pPr>
              <w:spacing w:line="276" w:lineRule="auto"/>
              <w:rPr>
                <w:b/>
                <w:i/>
                <w:szCs w:val="28"/>
              </w:rPr>
            </w:pPr>
          </w:p>
          <w:p w:rsidR="00D536E6" w:rsidRDefault="00D536E6">
            <w:pPr>
              <w:spacing w:line="276" w:lineRule="auto"/>
              <w:rPr>
                <w:b/>
                <w:i/>
                <w:szCs w:val="28"/>
              </w:rPr>
            </w:pPr>
          </w:p>
          <w:p w:rsidR="00D536E6" w:rsidRDefault="00D536E6">
            <w:pPr>
              <w:spacing w:line="276" w:lineRule="auto"/>
              <w:rPr>
                <w:b/>
                <w:i/>
                <w:szCs w:val="28"/>
              </w:rPr>
            </w:pPr>
          </w:p>
          <w:p w:rsidR="00D536E6" w:rsidRDefault="00D536E6">
            <w:pPr>
              <w:spacing w:line="276" w:lineRule="auto"/>
              <w:rPr>
                <w:b/>
                <w:i/>
                <w:szCs w:val="28"/>
              </w:rPr>
            </w:pPr>
          </w:p>
          <w:p w:rsidR="00D536E6" w:rsidRDefault="00D536E6">
            <w:pPr>
              <w:spacing w:line="276" w:lineRule="auto"/>
              <w:rPr>
                <w:b/>
                <w:i/>
                <w:szCs w:val="28"/>
              </w:rPr>
            </w:pPr>
          </w:p>
          <w:p w:rsidR="00D536E6" w:rsidRDefault="00D536E6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3B" w:rsidRPr="00AE613B" w:rsidRDefault="00AE613B" w:rsidP="00AE613B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BF2CFC" w:rsidRDefault="00AE613B" w:rsidP="00AE613B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DD0291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C2A50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0" w:rsidRDefault="00CC2A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0" w:rsidRDefault="00AF3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Местная общественная приемная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0" w:rsidRDefault="00CC2A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0" w:rsidRDefault="00AB7A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10.00- 12</w:t>
            </w:r>
            <w:r w:rsidR="00CC2A50">
              <w:rPr>
                <w:b/>
                <w:sz w:val="24"/>
                <w:szCs w:val="24"/>
              </w:rPr>
              <w:t>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0" w:rsidRDefault="00CC2A50" w:rsidP="00CC2A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C2A50" w:rsidRDefault="00CC2A50" w:rsidP="00CC2A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0" w:rsidRDefault="00CC2A5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Cs w:val="28"/>
              </w:rPr>
              <w:t>Ратенко</w:t>
            </w:r>
            <w:proofErr w:type="spellEnd"/>
            <w:r>
              <w:rPr>
                <w:b/>
                <w:i/>
                <w:szCs w:val="28"/>
              </w:rPr>
              <w:t xml:space="preserve"> Светлана Евгеньевна</w:t>
            </w:r>
            <w:r>
              <w:rPr>
                <w:sz w:val="24"/>
                <w:szCs w:val="24"/>
              </w:rPr>
              <w:t xml:space="preserve">, </w:t>
            </w:r>
            <w:r w:rsidR="0084121B">
              <w:rPr>
                <w:sz w:val="24"/>
                <w:szCs w:val="24"/>
              </w:rPr>
              <w:t xml:space="preserve"> руководитель  МОП</w:t>
            </w:r>
          </w:p>
          <w:p w:rsidR="00F85343" w:rsidRDefault="00F85343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3B" w:rsidRPr="00AE613B" w:rsidRDefault="00AE613B" w:rsidP="00AE613B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CC2A50" w:rsidRDefault="00AE613B" w:rsidP="00AE613B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C429F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C429F2" w:rsidP="00C429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C429F2" w:rsidP="00C429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C429F2" w:rsidP="00C429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C429F2" w:rsidP="00C429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13.00- 15.00час.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C429F2" w:rsidP="00C429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429F2" w:rsidRDefault="00C429F2" w:rsidP="00C429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C429F2" w:rsidP="00C429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 xml:space="preserve">Кравченко Андрей Васильевич, </w:t>
            </w:r>
            <w:r>
              <w:rPr>
                <w:sz w:val="24"/>
                <w:szCs w:val="24"/>
              </w:rPr>
              <w:t>депутат городской Думы, член комитета по муниципальной собственности, земельным отношениям, вопросам торговли и потребительского рынка</w:t>
            </w:r>
            <w:r w:rsidR="00C61B25">
              <w:rPr>
                <w:sz w:val="24"/>
                <w:szCs w:val="24"/>
              </w:rPr>
              <w:t>, координатор партийного проекта «Народный контроль»</w:t>
            </w: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Pr="00AE613B" w:rsidRDefault="00C429F2" w:rsidP="00C429F2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C429F2" w:rsidRDefault="00C429F2" w:rsidP="00C429F2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DD0291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429F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C429F2" w:rsidP="00C429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AF3B9F" w:rsidP="00C42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Местная общественная приемная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C429F2" w:rsidP="00C429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C429F2" w:rsidP="00C429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10.00-13.00час.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C429F2" w:rsidP="00C429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429F2" w:rsidRDefault="00C429F2" w:rsidP="00C429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Default="00C429F2" w:rsidP="00C429F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Cs w:val="28"/>
              </w:rPr>
              <w:t>Ратенко</w:t>
            </w:r>
            <w:proofErr w:type="spellEnd"/>
            <w:r>
              <w:rPr>
                <w:b/>
                <w:i/>
                <w:szCs w:val="28"/>
              </w:rPr>
              <w:t xml:space="preserve"> Светлана Евгеньевна</w:t>
            </w:r>
            <w:r>
              <w:rPr>
                <w:sz w:val="24"/>
                <w:szCs w:val="24"/>
              </w:rPr>
              <w:t>,  руководитель  МОП</w:t>
            </w: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429F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F2" w:rsidRPr="00AE613B" w:rsidRDefault="00C429F2" w:rsidP="00C429F2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C429F2" w:rsidRDefault="00C429F2" w:rsidP="00C429F2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DD0291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AF3B9F" w:rsidP="00C3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Местная общественная приемная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10.00-12.00час.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Cs w:val="28"/>
              </w:rPr>
              <w:t>Ратенко</w:t>
            </w:r>
            <w:proofErr w:type="spellEnd"/>
            <w:r>
              <w:rPr>
                <w:b/>
                <w:i/>
                <w:szCs w:val="28"/>
              </w:rPr>
              <w:t xml:space="preserve"> Светлана Евгеньевна</w:t>
            </w:r>
            <w:r w:rsidR="00F85343">
              <w:rPr>
                <w:sz w:val="24"/>
                <w:szCs w:val="24"/>
              </w:rPr>
              <w:t xml:space="preserve">,  руководитель </w:t>
            </w:r>
            <w:r>
              <w:rPr>
                <w:sz w:val="24"/>
                <w:szCs w:val="24"/>
              </w:rPr>
              <w:t>МОП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AE613B" w:rsidRDefault="00C36E42" w:rsidP="00C36E42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C36E42" w:rsidRDefault="00C36E42" w:rsidP="00C36E42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13.00-15.00час.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 Антонов Андрей Павлович, </w:t>
            </w:r>
            <w:r>
              <w:rPr>
                <w:szCs w:val="28"/>
              </w:rPr>
              <w:t>председатель комитета городской Думыпо законности правопорядку и правовой защите граждан</w:t>
            </w: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AE613B" w:rsidRDefault="00C36E42" w:rsidP="00C36E42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C36E42" w:rsidRDefault="00C36E42" w:rsidP="00C36E42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DD0291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AF3B9F" w:rsidP="00C3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Местная общественная приемная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10.00-12.00час.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Cs w:val="28"/>
              </w:rPr>
              <w:t>Ратенко</w:t>
            </w:r>
            <w:proofErr w:type="spellEnd"/>
            <w:r>
              <w:rPr>
                <w:b/>
                <w:i/>
                <w:szCs w:val="28"/>
              </w:rPr>
              <w:t xml:space="preserve"> Светлана Евгеньевна</w:t>
            </w:r>
            <w:r>
              <w:rPr>
                <w:sz w:val="24"/>
                <w:szCs w:val="24"/>
              </w:rPr>
              <w:t>,  руководитель  МОП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AE613B" w:rsidRDefault="00C36E42" w:rsidP="00C36E42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C36E42" w:rsidRDefault="00C36E42" w:rsidP="00C36E42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14.00-15.00час.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FB3C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>Панченко Сергей Васильевич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депутат городской Думы, член комитета по финансово-бюджетной и экономической политике, член комитета по социальной политике, член комитета по сельскому хозяйству и социальному развитию села</w:t>
            </w:r>
          </w:p>
          <w:p w:rsidR="00F85343" w:rsidRDefault="00F85343" w:rsidP="00FB3CB6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FB3CB6">
            <w:pPr>
              <w:spacing w:line="276" w:lineRule="auto"/>
              <w:rPr>
                <w:b/>
                <w:i/>
                <w:szCs w:val="28"/>
              </w:rPr>
            </w:pPr>
          </w:p>
          <w:p w:rsidR="00F85343" w:rsidRDefault="00F85343" w:rsidP="00FB3CB6">
            <w:pPr>
              <w:spacing w:line="276" w:lineRule="auto"/>
              <w:rPr>
                <w:b/>
                <w:i/>
                <w:szCs w:val="28"/>
              </w:rPr>
            </w:pPr>
          </w:p>
          <w:p w:rsidR="00F85343" w:rsidRDefault="00F85343" w:rsidP="00FB3CB6">
            <w:pPr>
              <w:spacing w:line="276" w:lineRule="auto"/>
              <w:rPr>
                <w:b/>
                <w:i/>
                <w:szCs w:val="28"/>
              </w:rPr>
            </w:pPr>
          </w:p>
          <w:p w:rsidR="00F85343" w:rsidRDefault="00F85343" w:rsidP="00FB3CB6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AE613B" w:rsidRDefault="00C36E42" w:rsidP="00C36E42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C36E42" w:rsidRPr="00AE613B" w:rsidRDefault="00C36E42" w:rsidP="00C36E42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DD0291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AF3B9F" w:rsidP="00C3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Местная общественная приемная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10.00-12.00час.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>КозыревВиталий Александрович,</w:t>
            </w:r>
            <w:r>
              <w:rPr>
                <w:sz w:val="24"/>
                <w:szCs w:val="24"/>
              </w:rPr>
              <w:t>член комитета по муниципальной собственности, земельным отношениям, вопросам торговли и потребительского рынка</w:t>
            </w:r>
            <w:r w:rsidR="00FB3CB6">
              <w:rPr>
                <w:sz w:val="24"/>
                <w:szCs w:val="24"/>
              </w:rPr>
              <w:t>, координатор партийного проекта «Городская среда»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AE613B" w:rsidRDefault="00C36E42" w:rsidP="00C36E42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C36E42" w:rsidRDefault="00C36E42" w:rsidP="00C36E42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13.00-15.00час.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Cs w:val="28"/>
              </w:rPr>
              <w:t>Ратенко</w:t>
            </w:r>
            <w:proofErr w:type="spellEnd"/>
            <w:r>
              <w:rPr>
                <w:b/>
                <w:i/>
                <w:szCs w:val="28"/>
              </w:rPr>
              <w:t xml:space="preserve"> Светлана Евгеньевна</w:t>
            </w:r>
            <w:r>
              <w:rPr>
                <w:sz w:val="24"/>
                <w:szCs w:val="24"/>
              </w:rPr>
              <w:t>,  руководитель  МОП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AE613B" w:rsidRDefault="00C36E42" w:rsidP="00C36E42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C36E42" w:rsidRDefault="00C36E42" w:rsidP="00C36E42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DD0291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1" w:rsidRDefault="00DD0291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AF3B9F" w:rsidP="00C3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Местная общественная приемная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10.00-12.00час.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Cs w:val="28"/>
              </w:rPr>
              <w:t>Ратенко</w:t>
            </w:r>
            <w:proofErr w:type="spellEnd"/>
            <w:r>
              <w:rPr>
                <w:b/>
                <w:i/>
                <w:szCs w:val="28"/>
              </w:rPr>
              <w:t xml:space="preserve"> Светлана Евгеньевна</w:t>
            </w:r>
            <w:r>
              <w:rPr>
                <w:sz w:val="24"/>
                <w:szCs w:val="24"/>
              </w:rPr>
              <w:t>,  руководитель  МОП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AE613B" w:rsidRDefault="00C36E42" w:rsidP="00C36E42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C36E42" w:rsidRDefault="00C36E42" w:rsidP="00C36E42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1F318A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36E42">
              <w:rPr>
                <w:b/>
                <w:sz w:val="24"/>
                <w:szCs w:val="24"/>
              </w:rPr>
              <w:t>.00-15.00час.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1035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D0291">
              <w:rPr>
                <w:b/>
                <w:i/>
                <w:sz w:val="24"/>
                <w:szCs w:val="24"/>
              </w:rPr>
              <w:t>Канакиди</w:t>
            </w:r>
            <w:proofErr w:type="spellEnd"/>
            <w:r w:rsidRPr="00DD0291">
              <w:rPr>
                <w:b/>
                <w:i/>
                <w:sz w:val="24"/>
                <w:szCs w:val="24"/>
              </w:rPr>
              <w:t xml:space="preserve"> Илья Георгиевич, </w:t>
            </w:r>
            <w:r w:rsidRPr="00DD0291">
              <w:rPr>
                <w:sz w:val="24"/>
                <w:szCs w:val="24"/>
              </w:rPr>
              <w:t>член комитета по муниципальной собственности, земельным отношениям, вопросам торговли и потребительского рынка, член комитета по вопросам жилищно-коммунального хозяйства и градостроительной политике</w:t>
            </w:r>
            <w:r w:rsidR="00FB3CB6" w:rsidRPr="00DD0291">
              <w:rPr>
                <w:sz w:val="24"/>
                <w:szCs w:val="24"/>
              </w:rPr>
              <w:t xml:space="preserve">, </w:t>
            </w:r>
            <w:r w:rsidR="001035FE" w:rsidRPr="00DD0291">
              <w:rPr>
                <w:sz w:val="24"/>
                <w:szCs w:val="24"/>
              </w:rPr>
              <w:t xml:space="preserve">член Совета федерального </w:t>
            </w:r>
            <w:r w:rsidR="00FB3CB6" w:rsidRPr="00DD0291">
              <w:rPr>
                <w:sz w:val="24"/>
                <w:szCs w:val="24"/>
              </w:rPr>
              <w:t>партийного проекта</w:t>
            </w:r>
            <w:r w:rsidR="001035FE" w:rsidRPr="00DD0291">
              <w:rPr>
                <w:sz w:val="24"/>
                <w:szCs w:val="24"/>
              </w:rPr>
              <w:t xml:space="preserve"> «Чистая страна»</w:t>
            </w:r>
          </w:p>
          <w:p w:rsidR="00DD0291" w:rsidRDefault="00DD0291" w:rsidP="001035FE">
            <w:pPr>
              <w:spacing w:line="276" w:lineRule="auto"/>
              <w:rPr>
                <w:sz w:val="24"/>
                <w:szCs w:val="24"/>
              </w:rPr>
            </w:pPr>
          </w:p>
          <w:p w:rsidR="00DD0291" w:rsidRPr="00DD0291" w:rsidRDefault="00DD0291" w:rsidP="001035FE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AE613B" w:rsidRDefault="00C36E42" w:rsidP="00C36E42">
            <w:pPr>
              <w:rPr>
                <w:b/>
                <w:szCs w:val="28"/>
              </w:rPr>
            </w:pPr>
            <w:r w:rsidRPr="00AE613B">
              <w:rPr>
                <w:b/>
                <w:szCs w:val="28"/>
              </w:rPr>
              <w:t>8 (8617)</w:t>
            </w:r>
          </w:p>
          <w:p w:rsidR="00C36E42" w:rsidRDefault="00C36E42" w:rsidP="00C36E42">
            <w:pPr>
              <w:rPr>
                <w:b/>
                <w:i/>
                <w:szCs w:val="28"/>
              </w:rPr>
            </w:pPr>
            <w:r w:rsidRPr="00AE613B">
              <w:rPr>
                <w:b/>
                <w:szCs w:val="28"/>
              </w:rPr>
              <w:t>644233</w:t>
            </w:r>
          </w:p>
        </w:tc>
      </w:tr>
      <w:tr w:rsidR="00146B67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462E8B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B" w:rsidRDefault="00462E8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B" w:rsidRDefault="00462E8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B" w:rsidRDefault="00462E8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B" w:rsidRDefault="00462E8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B" w:rsidRDefault="00462E8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B" w:rsidRDefault="00462E8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B" w:rsidRDefault="00462E8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7D35E3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E3">
              <w:rPr>
                <w:sz w:val="24"/>
                <w:szCs w:val="24"/>
              </w:rPr>
              <w:t>Исполком Партии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10.00-11.00час.</w:t>
            </w:r>
          </w:p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 xml:space="preserve">Борщ Николай Михайлович, </w:t>
            </w:r>
            <w:r>
              <w:rPr>
                <w:sz w:val="24"/>
                <w:szCs w:val="24"/>
              </w:rPr>
              <w:t>Исполнительный Секретарь НМО ВПП «ЕДИНАЯ РОССИЯ»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8(8617)</w:t>
            </w:r>
          </w:p>
          <w:p w:rsidR="002715CF" w:rsidRDefault="00C36E42" w:rsidP="002715C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641406</w:t>
            </w:r>
          </w:p>
          <w:p w:rsidR="002715CF" w:rsidRDefault="002715CF" w:rsidP="00C36E42">
            <w:pPr>
              <w:rPr>
                <w:b/>
                <w:i/>
                <w:szCs w:val="28"/>
              </w:rPr>
            </w:pP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7D35E3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11.00-13.00час.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Синяговский</w:t>
            </w:r>
            <w:proofErr w:type="spellEnd"/>
            <w:r>
              <w:rPr>
                <w:b/>
                <w:i/>
                <w:szCs w:val="28"/>
              </w:rPr>
              <w:t xml:space="preserve"> Владимир Ильич, </w:t>
            </w:r>
            <w:r w:rsidRPr="00E50E6B">
              <w:rPr>
                <w:szCs w:val="28"/>
              </w:rPr>
              <w:t>депутат Государственной Думы ФС РФ</w:t>
            </w: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8(8617)</w:t>
            </w:r>
          </w:p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719539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7D35E3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Офисное помещение  на ул. </w:t>
            </w:r>
            <w:proofErr w:type="spellStart"/>
            <w:r>
              <w:rPr>
                <w:sz w:val="24"/>
                <w:szCs w:val="24"/>
              </w:rPr>
              <w:t>Видова</w:t>
            </w:r>
            <w:proofErr w:type="spellEnd"/>
            <w:r>
              <w:rPr>
                <w:sz w:val="24"/>
                <w:szCs w:val="24"/>
              </w:rPr>
              <w:t>,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10.00-13.00час.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 xml:space="preserve">Середин Георгий Викторович, </w:t>
            </w:r>
            <w:r>
              <w:rPr>
                <w:sz w:val="24"/>
                <w:szCs w:val="24"/>
              </w:rPr>
              <w:t>депутат городской Думы , член комитета по финансово-бюджетной и экономической политике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89887702525</w:t>
            </w:r>
          </w:p>
        </w:tc>
      </w:tr>
      <w:tr w:rsidR="00146B67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7D35E3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E3">
              <w:rPr>
                <w:sz w:val="24"/>
                <w:szCs w:val="24"/>
              </w:rPr>
              <w:t>Приемная депутата по адресу: г. Новороссийск. ул. Видова,109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13.00-15.00час.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Cs w:val="28"/>
              </w:rPr>
              <w:t>Алейникова</w:t>
            </w:r>
            <w:proofErr w:type="spellEnd"/>
            <w:r>
              <w:rPr>
                <w:b/>
                <w:i/>
                <w:szCs w:val="28"/>
              </w:rPr>
              <w:t xml:space="preserve"> Галина Ивановна, </w:t>
            </w:r>
            <w:proofErr w:type="spellStart"/>
            <w:r w:rsidRPr="0083679C">
              <w:rPr>
                <w:szCs w:val="28"/>
              </w:rPr>
              <w:t>председатель</w:t>
            </w:r>
            <w:r>
              <w:rPr>
                <w:sz w:val="24"/>
                <w:szCs w:val="24"/>
              </w:rPr>
              <w:t>комитета</w:t>
            </w:r>
            <w:proofErr w:type="spellEnd"/>
            <w:r>
              <w:rPr>
                <w:sz w:val="24"/>
                <w:szCs w:val="24"/>
              </w:rPr>
              <w:t xml:space="preserve"> по социальной политике городской Думы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8(8617)211706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7D35E3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 в здании администрации с/о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13.00-15.00час.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Мустафин </w:t>
            </w:r>
            <w:proofErr w:type="spellStart"/>
            <w:r>
              <w:rPr>
                <w:b/>
                <w:i/>
                <w:szCs w:val="28"/>
              </w:rPr>
              <w:t>Равиль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Cs w:val="28"/>
              </w:rPr>
              <w:t>Фарисович</w:t>
            </w:r>
            <w:proofErr w:type="spellEnd"/>
            <w:r>
              <w:rPr>
                <w:b/>
                <w:i/>
                <w:szCs w:val="28"/>
              </w:rPr>
              <w:t xml:space="preserve">, </w:t>
            </w:r>
            <w:r w:rsidRPr="004C4656">
              <w:rPr>
                <w:szCs w:val="28"/>
              </w:rPr>
              <w:t>депутат городской Думы</w:t>
            </w: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89883222021</w:t>
            </w:r>
          </w:p>
        </w:tc>
      </w:tr>
      <w:tr w:rsidR="00146B67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67" w:rsidRDefault="00146B67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7D35E3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клиника ООО «</w:t>
            </w:r>
            <w:proofErr w:type="spellStart"/>
            <w:r>
              <w:rPr>
                <w:sz w:val="24"/>
                <w:szCs w:val="24"/>
              </w:rPr>
              <w:t>Дельфания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10.00-12.00час.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Косяков Игорь Викторович, </w:t>
            </w:r>
            <w:r w:rsidRPr="00BD3BBA">
              <w:rPr>
                <w:szCs w:val="28"/>
              </w:rPr>
              <w:t>депутат городской Думы</w:t>
            </w: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8(8617)</w:t>
            </w:r>
          </w:p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701005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7D35E3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ул. Мефодиевская, д.118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11.00-12.00час.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 xml:space="preserve">Санников Сергей Евгеньевич, </w:t>
            </w:r>
            <w:r>
              <w:rPr>
                <w:sz w:val="24"/>
                <w:szCs w:val="24"/>
              </w:rPr>
              <w:t>депутат городской Думы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 комитета по законности правопорядку и правовой защите граждан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8(8617) 272758</w:t>
            </w:r>
          </w:p>
        </w:tc>
      </w:tr>
      <w:tr w:rsidR="0033124B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Pr="007D35E3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Гайдук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10.00-13.00час.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Cs w:val="28"/>
              </w:rPr>
              <w:t>Боровская</w:t>
            </w:r>
            <w:proofErr w:type="spellEnd"/>
            <w:r>
              <w:rPr>
                <w:b/>
                <w:i/>
                <w:szCs w:val="28"/>
              </w:rPr>
              <w:t xml:space="preserve"> Наталья Егоровна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депутат городской Думы,</w:t>
            </w:r>
          </w:p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комитета по финансово-бюджетной и экономической политике, комитета по вопросам жилищно-коммунального хозяйства и градостроительной политике, член комитета по сельскому хозяйству и социальному развитию села, член комитета по вопросам промышленности, член комитета по вопросам промышленности, экологии, транспорта и связи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89887652548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помещение на ул. Клары Цеткин, 24/корп.1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13.00-15.00час.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Филимонов Алексей Валерьевич, </w:t>
            </w:r>
            <w:r w:rsidRPr="000E0BF9">
              <w:rPr>
                <w:szCs w:val="28"/>
              </w:rPr>
              <w:t>депутат городской Думы</w:t>
            </w: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Pr="00C649D5" w:rsidRDefault="00F85343" w:rsidP="00C36E42">
            <w:pPr>
              <w:spacing w:line="276" w:lineRule="auto"/>
              <w:rPr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89184689871</w:t>
            </w:r>
          </w:p>
        </w:tc>
      </w:tr>
      <w:tr w:rsidR="0033124B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Кирилловка</w:t>
            </w:r>
            <w:proofErr w:type="spellEnd"/>
          </w:p>
          <w:p w:rsidR="004C5CF3" w:rsidRDefault="004C5CF3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(Совет ветеранов)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13.00-15.00час.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Болейко Виталий Владимирович, </w:t>
            </w:r>
            <w:r w:rsidRPr="002D07E2">
              <w:rPr>
                <w:szCs w:val="28"/>
              </w:rPr>
              <w:t>депутат городской Думы</w:t>
            </w: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33124B" w:rsidRDefault="0033124B" w:rsidP="00C36E42">
            <w:pPr>
              <w:spacing w:line="276" w:lineRule="auto"/>
              <w:rPr>
                <w:szCs w:val="28"/>
              </w:rPr>
            </w:pPr>
          </w:p>
          <w:p w:rsidR="0033124B" w:rsidRDefault="0033124B" w:rsidP="00C36E42">
            <w:pPr>
              <w:spacing w:line="276" w:lineRule="auto"/>
              <w:rPr>
                <w:szCs w:val="28"/>
              </w:rPr>
            </w:pPr>
          </w:p>
          <w:p w:rsidR="0033124B" w:rsidRDefault="0033124B" w:rsidP="00C36E42">
            <w:pPr>
              <w:spacing w:line="276" w:lineRule="auto"/>
              <w:rPr>
                <w:szCs w:val="28"/>
              </w:rPr>
            </w:pPr>
          </w:p>
          <w:p w:rsidR="0033124B" w:rsidRDefault="0033124B" w:rsidP="00C36E42">
            <w:pPr>
              <w:spacing w:line="276" w:lineRule="auto"/>
              <w:rPr>
                <w:szCs w:val="28"/>
              </w:rPr>
            </w:pPr>
          </w:p>
          <w:p w:rsidR="0033124B" w:rsidRDefault="0033124B" w:rsidP="00C36E42">
            <w:pPr>
              <w:spacing w:line="276" w:lineRule="auto"/>
              <w:rPr>
                <w:szCs w:val="28"/>
              </w:rPr>
            </w:pPr>
          </w:p>
          <w:p w:rsidR="0033124B" w:rsidRDefault="0033124B" w:rsidP="00C36E42">
            <w:pPr>
              <w:spacing w:line="276" w:lineRule="auto"/>
              <w:rPr>
                <w:szCs w:val="28"/>
              </w:rPr>
            </w:pPr>
          </w:p>
          <w:p w:rsidR="0033124B" w:rsidRDefault="0033124B" w:rsidP="00C36E42">
            <w:pPr>
              <w:spacing w:line="276" w:lineRule="auto"/>
              <w:rPr>
                <w:szCs w:val="28"/>
              </w:rPr>
            </w:pPr>
          </w:p>
          <w:p w:rsidR="0033124B" w:rsidRDefault="0033124B" w:rsidP="00C36E42">
            <w:pPr>
              <w:spacing w:line="276" w:lineRule="auto"/>
              <w:rPr>
                <w:szCs w:val="28"/>
              </w:rPr>
            </w:pPr>
          </w:p>
          <w:p w:rsidR="0033124B" w:rsidRDefault="0033124B" w:rsidP="00C36E42">
            <w:pPr>
              <w:spacing w:line="276" w:lineRule="auto"/>
              <w:rPr>
                <w:szCs w:val="28"/>
              </w:rPr>
            </w:pPr>
          </w:p>
          <w:p w:rsidR="0033124B" w:rsidRDefault="0033124B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4C5CF3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89184951515</w:t>
            </w:r>
          </w:p>
        </w:tc>
      </w:tr>
      <w:tr w:rsidR="0033124B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 по ул. Карамзина,43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11.00-12.00час.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Ярышева Ирина Николаевна, </w:t>
            </w:r>
            <w:r w:rsidRPr="004A5B3F">
              <w:rPr>
                <w:szCs w:val="28"/>
              </w:rPr>
              <w:t>депутат городской Думы</w:t>
            </w: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szCs w:val="28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8(8617)</w:t>
            </w:r>
          </w:p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644774</w:t>
            </w:r>
          </w:p>
        </w:tc>
      </w:tr>
      <w:tr w:rsidR="00C36E42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депутата по ул. Карамзина,43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12.00-13.00час.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 xml:space="preserve">Ярышев Сергей Николаевич, </w:t>
            </w:r>
            <w:r>
              <w:rPr>
                <w:sz w:val="24"/>
                <w:szCs w:val="24"/>
              </w:rPr>
              <w:t>депутат Законодательного Собрания Краснодарского края,член комитета по вопросам образования, науки и делам семьи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8(8617)</w:t>
            </w:r>
          </w:p>
          <w:p w:rsidR="00C36E42" w:rsidRDefault="00C36E42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644774</w:t>
            </w:r>
          </w:p>
        </w:tc>
      </w:tr>
      <w:tr w:rsidR="0033124B" w:rsidTr="000C31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приёма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– 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приема в приемных</w:t>
            </w:r>
          </w:p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(Тематический, выездной прием, круглый стол, и т.д.)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и должность лица (планируемого приема)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4B" w:rsidRDefault="0033124B" w:rsidP="008377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телефоны</w:t>
            </w:r>
          </w:p>
        </w:tc>
      </w:tr>
      <w:tr w:rsidR="00C36E42" w:rsidTr="003B12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42" w:rsidRPr="00037154" w:rsidRDefault="00C36E42" w:rsidP="00C36E42">
            <w:pPr>
              <w:rPr>
                <w:sz w:val="24"/>
                <w:szCs w:val="24"/>
              </w:rPr>
            </w:pPr>
            <w:r w:rsidRPr="00037154">
              <w:rPr>
                <w:sz w:val="24"/>
                <w:szCs w:val="24"/>
              </w:rPr>
              <w:t>Приемная депутата по ул. Советов,22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11.00-13.00час.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прием, </w:t>
            </w:r>
          </w:p>
          <w:p w:rsidR="00C36E42" w:rsidRDefault="00C36E42" w:rsidP="00C36E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42" w:rsidRDefault="00C36E42" w:rsidP="00C36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Cs w:val="28"/>
              </w:rPr>
              <w:t>Алтухов Сергей Викторович</w:t>
            </w:r>
            <w:r>
              <w:rPr>
                <w:szCs w:val="28"/>
              </w:rPr>
              <w:t>,</w:t>
            </w:r>
            <w:r w:rsidR="0033124B"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заместитель председателя Законодательного Собрания Краснодарского края – председатель комитета по вопросам промышленности, инвестиций, предпринимательства, связи, потребительского и финансового рынков, внешнеэкономической деятельности</w:t>
            </w: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sz w:val="24"/>
                <w:szCs w:val="24"/>
              </w:rPr>
            </w:pPr>
          </w:p>
          <w:p w:rsidR="00F85343" w:rsidRDefault="00F85343" w:rsidP="00C36E4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42" w:rsidRDefault="009008C1" w:rsidP="00C36E42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89086703402</w:t>
            </w:r>
          </w:p>
        </w:tc>
      </w:tr>
    </w:tbl>
    <w:p w:rsidR="00A15400" w:rsidRDefault="00A15400" w:rsidP="002277BC"/>
    <w:sectPr w:rsidR="00A15400" w:rsidSect="000C31EC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6F83"/>
    <w:rsid w:val="00004F53"/>
    <w:rsid w:val="00036B2F"/>
    <w:rsid w:val="00037154"/>
    <w:rsid w:val="00037AAC"/>
    <w:rsid w:val="0008279B"/>
    <w:rsid w:val="000B4DF4"/>
    <w:rsid w:val="000B7E87"/>
    <w:rsid w:val="000C31EC"/>
    <w:rsid w:val="000D30CE"/>
    <w:rsid w:val="000D64A0"/>
    <w:rsid w:val="000E0BF9"/>
    <w:rsid w:val="001035FE"/>
    <w:rsid w:val="00143236"/>
    <w:rsid w:val="00146B67"/>
    <w:rsid w:val="00161DCC"/>
    <w:rsid w:val="001C0F01"/>
    <w:rsid w:val="001F318A"/>
    <w:rsid w:val="002153B2"/>
    <w:rsid w:val="0022205A"/>
    <w:rsid w:val="002277BC"/>
    <w:rsid w:val="00261DEE"/>
    <w:rsid w:val="002715CF"/>
    <w:rsid w:val="002A633C"/>
    <w:rsid w:val="002D07E2"/>
    <w:rsid w:val="003257BB"/>
    <w:rsid w:val="0033124B"/>
    <w:rsid w:val="00340973"/>
    <w:rsid w:val="003859EE"/>
    <w:rsid w:val="003B12BC"/>
    <w:rsid w:val="003B3AD8"/>
    <w:rsid w:val="003C25F8"/>
    <w:rsid w:val="00410444"/>
    <w:rsid w:val="00462E8B"/>
    <w:rsid w:val="004A5B3F"/>
    <w:rsid w:val="004C4656"/>
    <w:rsid w:val="004C5CF3"/>
    <w:rsid w:val="004E19AF"/>
    <w:rsid w:val="004F6DB1"/>
    <w:rsid w:val="00515479"/>
    <w:rsid w:val="00562234"/>
    <w:rsid w:val="005959B0"/>
    <w:rsid w:val="005B61DC"/>
    <w:rsid w:val="005D7D8D"/>
    <w:rsid w:val="005F2B02"/>
    <w:rsid w:val="0062743B"/>
    <w:rsid w:val="00663637"/>
    <w:rsid w:val="00741D3F"/>
    <w:rsid w:val="007C105C"/>
    <w:rsid w:val="007D35E3"/>
    <w:rsid w:val="007E6887"/>
    <w:rsid w:val="0082041D"/>
    <w:rsid w:val="0083679C"/>
    <w:rsid w:val="0084121B"/>
    <w:rsid w:val="009008C1"/>
    <w:rsid w:val="00906D12"/>
    <w:rsid w:val="00907AE7"/>
    <w:rsid w:val="00963662"/>
    <w:rsid w:val="00966F31"/>
    <w:rsid w:val="009749F1"/>
    <w:rsid w:val="009B5618"/>
    <w:rsid w:val="009C706C"/>
    <w:rsid w:val="00A060CB"/>
    <w:rsid w:val="00A15400"/>
    <w:rsid w:val="00A22E59"/>
    <w:rsid w:val="00A33B29"/>
    <w:rsid w:val="00A465B1"/>
    <w:rsid w:val="00A566EF"/>
    <w:rsid w:val="00A612E4"/>
    <w:rsid w:val="00A65D27"/>
    <w:rsid w:val="00AB7AC4"/>
    <w:rsid w:val="00AD1C97"/>
    <w:rsid w:val="00AD614C"/>
    <w:rsid w:val="00AE613B"/>
    <w:rsid w:val="00AF3B9F"/>
    <w:rsid w:val="00AF61B1"/>
    <w:rsid w:val="00B5268C"/>
    <w:rsid w:val="00B76F83"/>
    <w:rsid w:val="00BC1C1A"/>
    <w:rsid w:val="00BD3BBA"/>
    <w:rsid w:val="00BF2CFC"/>
    <w:rsid w:val="00C36E42"/>
    <w:rsid w:val="00C429F2"/>
    <w:rsid w:val="00C50759"/>
    <w:rsid w:val="00C61B25"/>
    <w:rsid w:val="00C649D5"/>
    <w:rsid w:val="00C74791"/>
    <w:rsid w:val="00CC2A50"/>
    <w:rsid w:val="00D024FD"/>
    <w:rsid w:val="00D26739"/>
    <w:rsid w:val="00D51157"/>
    <w:rsid w:val="00D536E6"/>
    <w:rsid w:val="00D61229"/>
    <w:rsid w:val="00D70BF0"/>
    <w:rsid w:val="00DD0291"/>
    <w:rsid w:val="00DD49D4"/>
    <w:rsid w:val="00E400A5"/>
    <w:rsid w:val="00E4665F"/>
    <w:rsid w:val="00E50E6B"/>
    <w:rsid w:val="00E57A86"/>
    <w:rsid w:val="00E66E6F"/>
    <w:rsid w:val="00EA6BCE"/>
    <w:rsid w:val="00ED42C2"/>
    <w:rsid w:val="00ED45F7"/>
    <w:rsid w:val="00F1101B"/>
    <w:rsid w:val="00F85343"/>
    <w:rsid w:val="00FA1E46"/>
    <w:rsid w:val="00FB3CB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E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2020-11-25T11:02:00Z</cp:lastPrinted>
  <dcterms:created xsi:type="dcterms:W3CDTF">2020-11-25T09:41:00Z</dcterms:created>
  <dcterms:modified xsi:type="dcterms:W3CDTF">2020-11-25T12:12:00Z</dcterms:modified>
</cp:coreProperties>
</file>